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3125F807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11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EF34AED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B457DE">
        <w:rPr>
          <w:rFonts w:asciiTheme="majorHAnsi" w:hAnsiTheme="majorHAnsi" w:cstheme="majorHAnsi"/>
          <w:sz w:val="24"/>
          <w:szCs w:val="24"/>
          <w:u w:val="single"/>
        </w:rPr>
        <w:t>Todd</w:t>
      </w:r>
      <w:r w:rsidR="00B457DE">
        <w:rPr>
          <w:rFonts w:asciiTheme="majorHAnsi" w:hAnsiTheme="majorHAnsi" w:cstheme="majorHAnsi"/>
          <w:sz w:val="24"/>
          <w:szCs w:val="24"/>
          <w:u w:val="single"/>
        </w:rPr>
        <w:tab/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22E2CF9F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457DE">
        <w:rPr>
          <w:rFonts w:asciiTheme="majorHAnsi" w:hAnsiTheme="majorHAnsi" w:cstheme="majorHAnsi"/>
          <w:sz w:val="24"/>
          <w:szCs w:val="24"/>
          <w:u w:val="single"/>
        </w:rPr>
        <w:t xml:space="preserve">      Borders &amp; Hood – Dr. Hood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  <w:r w:rsidR="00B457DE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EBB7131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B457DE">
        <w:rPr>
          <w:rFonts w:asciiTheme="majorHAnsi" w:hAnsiTheme="majorHAnsi" w:cstheme="majorHAnsi"/>
          <w:sz w:val="24"/>
          <w:szCs w:val="24"/>
          <w:u w:val="single"/>
        </w:rPr>
        <w:t>Betty Lunsford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1DE7C52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03/2</w:t>
      </w:r>
      <w:r w:rsidR="00B457DE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B457DE" w14:paraId="4708B344" w14:textId="6CFF5505" w:rsidTr="000A5576">
        <w:tc>
          <w:tcPr>
            <w:tcW w:w="1712" w:type="dxa"/>
          </w:tcPr>
          <w:p w14:paraId="18195E95" w14:textId="77777777" w:rsidR="00B457DE" w:rsidRPr="00C4665C" w:rsidRDefault="00B457DE" w:rsidP="00B457D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50C6C7E5" w:rsidR="00B457DE" w:rsidRPr="00603474" w:rsidRDefault="00B457DE" w:rsidP="00B457D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03/22/25</w:t>
            </w:r>
          </w:p>
        </w:tc>
        <w:tc>
          <w:tcPr>
            <w:tcW w:w="1617" w:type="dxa"/>
          </w:tcPr>
          <w:p w14:paraId="1A6DA31F" w14:textId="2486C070" w:rsidR="00B457DE" w:rsidRPr="00603474" w:rsidRDefault="00B457DE" w:rsidP="00B457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11/23/19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17DA22F8" w:rsidR="00115B82" w:rsidRPr="00C4665C" w:rsidRDefault="00B457DE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</w:t>
            </w:r>
          </w:p>
        </w:tc>
        <w:tc>
          <w:tcPr>
            <w:tcW w:w="1617" w:type="dxa"/>
          </w:tcPr>
          <w:p w14:paraId="513A1F9C" w14:textId="7201BF32" w:rsidR="00115B82" w:rsidRDefault="00B457DE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0EEFD6AC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B457DE">
              <w:rPr>
                <w:rFonts w:cstheme="minorHAnsi"/>
                <w:sz w:val="24"/>
                <w:szCs w:val="24"/>
              </w:rPr>
              <w:t>M.</w:t>
            </w:r>
          </w:p>
        </w:tc>
        <w:tc>
          <w:tcPr>
            <w:tcW w:w="1617" w:type="dxa"/>
          </w:tcPr>
          <w:p w14:paraId="27A7650F" w14:textId="51BF8BEA" w:rsidR="00115B82" w:rsidRDefault="00767B0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</w:t>
            </w:r>
            <w:r w:rsidR="00B457DE">
              <w:rPr>
                <w:rFonts w:cstheme="minorHAnsi"/>
                <w:sz w:val="24"/>
                <w:szCs w:val="24"/>
              </w:rPr>
              <w:t xml:space="preserve"> M.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2260FA" w:rsidRPr="00C4665C" w14:paraId="09EDEDA0" w14:textId="73C8AF88" w:rsidTr="000A5576">
        <w:tc>
          <w:tcPr>
            <w:tcW w:w="1712" w:type="dxa"/>
          </w:tcPr>
          <w:p w14:paraId="1011A98D" w14:textId="77777777" w:rsidR="002260FA" w:rsidRPr="00C4665C" w:rsidRDefault="002260FA" w:rsidP="002260F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0E30AF60" w:rsidR="002260FA" w:rsidRPr="00C4665C" w:rsidRDefault="002260FA" w:rsidP="002260F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03/22/25</w:t>
            </w:r>
          </w:p>
        </w:tc>
        <w:tc>
          <w:tcPr>
            <w:tcW w:w="1617" w:type="dxa"/>
          </w:tcPr>
          <w:p w14:paraId="7502F761" w14:textId="1DF286C5" w:rsidR="002260FA" w:rsidRPr="00603474" w:rsidRDefault="002260FA" w:rsidP="002260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11/23/19</w:t>
            </w:r>
          </w:p>
        </w:tc>
      </w:tr>
      <w:tr w:rsidR="002260FA" w:rsidRPr="00C4665C" w14:paraId="70296A02" w14:textId="77777777" w:rsidTr="000A5576">
        <w:tc>
          <w:tcPr>
            <w:tcW w:w="1712" w:type="dxa"/>
          </w:tcPr>
          <w:p w14:paraId="4090B953" w14:textId="074EE329" w:rsidR="002260FA" w:rsidRDefault="00B457DE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0B228A29" w14:textId="4D44D265" w:rsidR="002260FA" w:rsidRDefault="00B457DE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 E</w:t>
            </w:r>
          </w:p>
        </w:tc>
        <w:tc>
          <w:tcPr>
            <w:tcW w:w="1617" w:type="dxa"/>
          </w:tcPr>
          <w:p w14:paraId="471AF4AD" w14:textId="3EDCFDCD" w:rsidR="002260FA" w:rsidRDefault="00B457DE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</w:tr>
      <w:tr w:rsidR="002260FA" w:rsidRPr="00C4665C" w14:paraId="752FE1FC" w14:textId="77777777" w:rsidTr="000A5576">
        <w:tc>
          <w:tcPr>
            <w:tcW w:w="1712" w:type="dxa"/>
          </w:tcPr>
          <w:p w14:paraId="35339449" w14:textId="0CA48D22" w:rsidR="002260FA" w:rsidRDefault="00B457DE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16CC975A" w14:textId="750E68F4" w:rsidR="002260FA" w:rsidRDefault="00B457DE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617" w:type="dxa"/>
          </w:tcPr>
          <w:p w14:paraId="41D72193" w14:textId="01E0638C" w:rsidR="002260FA" w:rsidRDefault="00B457DE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228EFFC1" w14:textId="6AAA1EAD" w:rsidR="009558C9" w:rsidRPr="00CA2F3A" w:rsidRDefault="000F5865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Dr. Hood, “Can you look at my staff member, Betty </w:t>
      </w:r>
      <w:proofErr w:type="spellStart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Lunsfords</w:t>
      </w:r>
      <w:proofErr w:type="spellEnd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CIMT? Very different from previous report?”</w:t>
      </w:r>
    </w:p>
    <w:sectPr w:rsidR="009558C9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E2993" w14:textId="77777777" w:rsidR="0035658D" w:rsidRDefault="0035658D" w:rsidP="005C3D1E">
      <w:pPr>
        <w:spacing w:after="0" w:line="240" w:lineRule="auto"/>
      </w:pPr>
      <w:r>
        <w:separator/>
      </w:r>
    </w:p>
  </w:endnote>
  <w:endnote w:type="continuationSeparator" w:id="0">
    <w:p w14:paraId="15FB953B" w14:textId="77777777" w:rsidR="0035658D" w:rsidRDefault="0035658D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E3966" w14:textId="77777777" w:rsidR="0035658D" w:rsidRDefault="0035658D" w:rsidP="005C3D1E">
      <w:pPr>
        <w:spacing w:after="0" w:line="240" w:lineRule="auto"/>
      </w:pPr>
      <w:r>
        <w:separator/>
      </w:r>
    </w:p>
  </w:footnote>
  <w:footnote w:type="continuationSeparator" w:id="0">
    <w:p w14:paraId="23B2C7A3" w14:textId="77777777" w:rsidR="0035658D" w:rsidRDefault="0035658D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0F5865"/>
    <w:rsid w:val="00112253"/>
    <w:rsid w:val="00115B82"/>
    <w:rsid w:val="001330DC"/>
    <w:rsid w:val="002201A8"/>
    <w:rsid w:val="0022295C"/>
    <w:rsid w:val="002260FA"/>
    <w:rsid w:val="00276549"/>
    <w:rsid w:val="0035658D"/>
    <w:rsid w:val="003F3E48"/>
    <w:rsid w:val="00415F56"/>
    <w:rsid w:val="00436EBB"/>
    <w:rsid w:val="00472B6F"/>
    <w:rsid w:val="00473F4E"/>
    <w:rsid w:val="00513F2F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67B00"/>
    <w:rsid w:val="00791192"/>
    <w:rsid w:val="007A0776"/>
    <w:rsid w:val="007C49A7"/>
    <w:rsid w:val="00803F3C"/>
    <w:rsid w:val="00864CBB"/>
    <w:rsid w:val="00877F41"/>
    <w:rsid w:val="008F419B"/>
    <w:rsid w:val="00902E83"/>
    <w:rsid w:val="009558C9"/>
    <w:rsid w:val="009E3DD2"/>
    <w:rsid w:val="00A802E9"/>
    <w:rsid w:val="00B137A8"/>
    <w:rsid w:val="00B13D3F"/>
    <w:rsid w:val="00B457DE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428</Characters>
  <Application>Microsoft Office Word</Application>
  <DocSecurity>0</DocSecurity>
  <Lines>32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2025-04-11T22:35:00Z</cp:lastPrinted>
  <dcterms:created xsi:type="dcterms:W3CDTF">2025-04-11T22:43:00Z</dcterms:created>
  <dcterms:modified xsi:type="dcterms:W3CDTF">2025-04-11T22:43:00Z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